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E" w:rsidRPr="00103D68" w:rsidRDefault="00277D53" w:rsidP="00A451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D6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03D6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77D53" w:rsidRPr="00277D53" w:rsidRDefault="00277D53" w:rsidP="00A451B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D53">
        <w:rPr>
          <w:rFonts w:ascii="Times New Roman" w:hAnsi="Times New Roman" w:cs="Times New Roman"/>
          <w:sz w:val="24"/>
          <w:szCs w:val="24"/>
        </w:rPr>
        <w:t>УТВЕРЖД</w:t>
      </w:r>
      <w:r w:rsidR="00103D68">
        <w:rPr>
          <w:rFonts w:ascii="Times New Roman" w:hAnsi="Times New Roman" w:cs="Times New Roman"/>
          <w:sz w:val="24"/>
          <w:szCs w:val="24"/>
        </w:rPr>
        <w:t>ЕНО</w:t>
      </w:r>
      <w:r w:rsidRPr="00277D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77D53">
        <w:rPr>
          <w:rFonts w:ascii="Times New Roman" w:hAnsi="Times New Roman" w:cs="Times New Roman"/>
          <w:sz w:val="24"/>
          <w:szCs w:val="24"/>
        </w:rPr>
        <w:tab/>
      </w:r>
      <w:r w:rsidRPr="00277D53">
        <w:rPr>
          <w:rFonts w:ascii="Times New Roman" w:hAnsi="Times New Roman" w:cs="Times New Roman"/>
          <w:sz w:val="24"/>
          <w:szCs w:val="24"/>
        </w:rPr>
        <w:tab/>
      </w:r>
    </w:p>
    <w:p w:rsidR="00277D53" w:rsidRDefault="00103D68" w:rsidP="00277D5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заседания</w:t>
      </w:r>
      <w:r w:rsidR="00277D53">
        <w:rPr>
          <w:rFonts w:ascii="Times New Roman" w:hAnsi="Times New Roman" w:cs="Times New Roman"/>
          <w:sz w:val="24"/>
          <w:szCs w:val="24"/>
        </w:rPr>
        <w:t xml:space="preserve"> </w:t>
      </w:r>
      <w:r w:rsidR="00277D53">
        <w:rPr>
          <w:rFonts w:ascii="Times New Roman" w:hAnsi="Times New Roman" w:cs="Times New Roman"/>
          <w:sz w:val="24"/>
          <w:szCs w:val="24"/>
        </w:rPr>
        <w:tab/>
      </w:r>
      <w:r w:rsidR="00277D53">
        <w:rPr>
          <w:rFonts w:ascii="Times New Roman" w:hAnsi="Times New Roman" w:cs="Times New Roman"/>
          <w:sz w:val="24"/>
          <w:szCs w:val="24"/>
        </w:rPr>
        <w:tab/>
      </w:r>
      <w:r w:rsidR="00277D53">
        <w:rPr>
          <w:rFonts w:ascii="Times New Roman" w:hAnsi="Times New Roman" w:cs="Times New Roman"/>
          <w:sz w:val="24"/>
          <w:szCs w:val="24"/>
        </w:rPr>
        <w:tab/>
      </w:r>
    </w:p>
    <w:p w:rsidR="00277D53" w:rsidRDefault="00324A4F" w:rsidP="00277D5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77D53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77D53">
        <w:rPr>
          <w:rFonts w:ascii="Times New Roman" w:hAnsi="Times New Roman" w:cs="Times New Roman"/>
          <w:sz w:val="24"/>
          <w:szCs w:val="24"/>
        </w:rPr>
        <w:tab/>
      </w:r>
      <w:r w:rsidR="00277D53">
        <w:rPr>
          <w:rFonts w:ascii="Times New Roman" w:hAnsi="Times New Roman" w:cs="Times New Roman"/>
          <w:sz w:val="24"/>
          <w:szCs w:val="24"/>
        </w:rPr>
        <w:tab/>
      </w:r>
    </w:p>
    <w:p w:rsidR="00277D53" w:rsidRPr="00277D53" w:rsidRDefault="00277D53" w:rsidP="00277D5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</w:p>
    <w:p w:rsidR="001F6BD8" w:rsidRPr="00277D53" w:rsidRDefault="00103D68" w:rsidP="00277D5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6BD8">
        <w:rPr>
          <w:rFonts w:ascii="Times New Roman" w:hAnsi="Times New Roman" w:cs="Times New Roman"/>
          <w:sz w:val="24"/>
          <w:szCs w:val="24"/>
        </w:rPr>
        <w:t>«21» августа 2018 года</w:t>
      </w:r>
    </w:p>
    <w:p w:rsidR="00277D53" w:rsidRDefault="00277D53" w:rsidP="002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880" w:rsidRPr="00277D53" w:rsidRDefault="00412880" w:rsidP="002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53" w:rsidRPr="00277D53" w:rsidRDefault="00277D53" w:rsidP="0027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53">
        <w:rPr>
          <w:rFonts w:ascii="Times New Roman" w:hAnsi="Times New Roman" w:cs="Times New Roman"/>
          <w:b/>
          <w:sz w:val="24"/>
          <w:szCs w:val="24"/>
        </w:rPr>
        <w:t xml:space="preserve">Номенклатура дел </w:t>
      </w:r>
    </w:p>
    <w:p w:rsidR="00277D53" w:rsidRPr="00277D53" w:rsidRDefault="00693AF4" w:rsidP="0027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585962">
        <w:rPr>
          <w:rFonts w:ascii="Times New Roman" w:hAnsi="Times New Roman" w:cs="Times New Roman"/>
          <w:b/>
          <w:sz w:val="24"/>
          <w:szCs w:val="24"/>
        </w:rPr>
        <w:t xml:space="preserve"> Цивильского района</w:t>
      </w:r>
      <w:r w:rsidR="00277D53" w:rsidRPr="00277D5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277D53" w:rsidRPr="00277D53" w:rsidRDefault="00277D53" w:rsidP="002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0"/>
        <w:gridCol w:w="6774"/>
        <w:gridCol w:w="1814"/>
      </w:tblGrid>
      <w:tr w:rsidR="007817A3" w:rsidRPr="00277D53" w:rsidTr="007817A3">
        <w:tc>
          <w:tcPr>
            <w:tcW w:w="970" w:type="dxa"/>
          </w:tcPr>
          <w:p w:rsidR="007817A3" w:rsidRPr="00585962" w:rsidRDefault="007817A3" w:rsidP="002D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6774" w:type="dxa"/>
          </w:tcPr>
          <w:p w:rsidR="007817A3" w:rsidRPr="00277D53" w:rsidRDefault="007817A3" w:rsidP="002D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814" w:type="dxa"/>
          </w:tcPr>
          <w:p w:rsidR="007817A3" w:rsidRPr="00951232" w:rsidRDefault="007817A3" w:rsidP="002D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хранения дела (тома, части) и номера статей по перечню</w:t>
            </w:r>
          </w:p>
        </w:tc>
      </w:tr>
      <w:tr w:rsidR="007817A3" w:rsidRPr="00277D53" w:rsidTr="007817A3">
        <w:tc>
          <w:tcPr>
            <w:tcW w:w="970" w:type="dxa"/>
          </w:tcPr>
          <w:p w:rsidR="007817A3" w:rsidRPr="00585962" w:rsidRDefault="007817A3" w:rsidP="002D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6774" w:type="dxa"/>
          </w:tcPr>
          <w:p w:rsidR="007817A3" w:rsidRPr="002F5210" w:rsidRDefault="007817A3" w:rsidP="002D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положения, регламенты, инструкции, методические указания и 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по вопросам профилактики наркомании</w:t>
            </w:r>
          </w:p>
          <w:p w:rsidR="007817A3" w:rsidRPr="00277D53" w:rsidRDefault="007817A3" w:rsidP="002D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17A3" w:rsidRPr="00277D53" w:rsidRDefault="007817A3" w:rsidP="002D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817A3" w:rsidRPr="00277D53" w:rsidRDefault="007817A3" w:rsidP="002D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Ст. 189</w:t>
            </w:r>
          </w:p>
        </w:tc>
      </w:tr>
      <w:tr w:rsidR="007817A3" w:rsidRPr="00277D53" w:rsidTr="007817A3">
        <w:tc>
          <w:tcPr>
            <w:tcW w:w="970" w:type="dxa"/>
          </w:tcPr>
          <w:p w:rsidR="007817A3" w:rsidRPr="00585962" w:rsidRDefault="007817A3" w:rsidP="002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6774" w:type="dxa"/>
          </w:tcPr>
          <w:p w:rsidR="007817A3" w:rsidRDefault="007817A3" w:rsidP="0051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Чувашской Республике и ответы по протокольным поручениям</w:t>
            </w:r>
          </w:p>
          <w:p w:rsidR="007817A3" w:rsidRPr="00277D53" w:rsidRDefault="007817A3" w:rsidP="0051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817A3" w:rsidRPr="00277D53" w:rsidRDefault="007817A3" w:rsidP="00C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817A3" w:rsidRPr="00277D53" w:rsidRDefault="007817A3" w:rsidP="00C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Ст. 189</w:t>
            </w:r>
          </w:p>
        </w:tc>
      </w:tr>
      <w:tr w:rsidR="006847D5" w:rsidRPr="00277D53" w:rsidTr="007817A3">
        <w:tc>
          <w:tcPr>
            <w:tcW w:w="970" w:type="dxa"/>
          </w:tcPr>
          <w:p w:rsidR="006847D5" w:rsidRDefault="006847D5" w:rsidP="002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6774" w:type="dxa"/>
          </w:tcPr>
          <w:p w:rsidR="006847D5" w:rsidRPr="003454EB" w:rsidRDefault="006847D5" w:rsidP="006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54EB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</w:t>
            </w:r>
            <w:proofErr w:type="spellStart"/>
            <w:r w:rsidRPr="003454E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454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  <w:r w:rsidRPr="003454EB">
              <w:rPr>
                <w:rFonts w:ascii="Times New Roman" w:hAnsi="Times New Roman" w:cs="Times New Roman"/>
                <w:sz w:val="24"/>
                <w:szCs w:val="24"/>
              </w:rPr>
              <w:t>, планы и графики проведения совместных мероприятий, рейдов, акций, операций и т.п.</w:t>
            </w:r>
          </w:p>
          <w:p w:rsidR="006847D5" w:rsidRDefault="006847D5" w:rsidP="0051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47D5" w:rsidRPr="00277D53" w:rsidRDefault="006847D5" w:rsidP="0068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847D5" w:rsidRPr="00277D53" w:rsidRDefault="006847D5" w:rsidP="0068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Ст.185</w:t>
            </w:r>
          </w:p>
        </w:tc>
      </w:tr>
      <w:tr w:rsidR="007817A3" w:rsidRPr="00277D53" w:rsidTr="007817A3">
        <w:tc>
          <w:tcPr>
            <w:tcW w:w="970" w:type="dxa"/>
          </w:tcPr>
          <w:p w:rsidR="007817A3" w:rsidRPr="00585962" w:rsidRDefault="007817A3" w:rsidP="002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6774" w:type="dxa"/>
          </w:tcPr>
          <w:p w:rsidR="006847D5" w:rsidRPr="003454EB" w:rsidRDefault="006847D5" w:rsidP="006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54EB">
              <w:rPr>
                <w:rFonts w:ascii="Times New Roman" w:hAnsi="Times New Roman" w:cs="Times New Roman"/>
                <w:sz w:val="24"/>
                <w:szCs w:val="24"/>
              </w:rPr>
              <w:t xml:space="preserve">ротоколы заседаний </w:t>
            </w:r>
            <w:proofErr w:type="spellStart"/>
            <w:r w:rsidRPr="003454E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454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  <w:r w:rsidRPr="003454EB">
              <w:rPr>
                <w:rFonts w:ascii="Times New Roman" w:hAnsi="Times New Roman" w:cs="Times New Roman"/>
                <w:sz w:val="24"/>
                <w:szCs w:val="24"/>
              </w:rPr>
              <w:t>, справочно-информационные материалы по рассмотренны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4E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454EB">
              <w:rPr>
                <w:rFonts w:ascii="Times New Roman" w:hAnsi="Times New Roman" w:cs="Times New Roman"/>
                <w:sz w:val="24"/>
                <w:szCs w:val="24"/>
              </w:rPr>
              <w:t>, реестр протокольных решений, состоящих на контроле, и информация о выполнении указанных протокольных решений</w:t>
            </w:r>
          </w:p>
          <w:p w:rsidR="007817A3" w:rsidRDefault="007817A3" w:rsidP="0051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17A3" w:rsidRPr="00277D53" w:rsidRDefault="007817A3" w:rsidP="00C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17A3" w:rsidRPr="00277D53" w:rsidRDefault="007817A3" w:rsidP="00C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Ст.185</w:t>
            </w:r>
          </w:p>
        </w:tc>
      </w:tr>
      <w:tr w:rsidR="006847D5" w:rsidRPr="00277D53" w:rsidTr="007817A3">
        <w:tc>
          <w:tcPr>
            <w:tcW w:w="970" w:type="dxa"/>
          </w:tcPr>
          <w:p w:rsidR="006847D5" w:rsidRDefault="006847D5" w:rsidP="002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6774" w:type="dxa"/>
          </w:tcPr>
          <w:p w:rsidR="006847D5" w:rsidRPr="00D9149D" w:rsidRDefault="006847D5" w:rsidP="006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 в Цивильском районе» муниципальной программы «Повышение безопасности жизнедеятельности населения и территорий Цивильского района на 2015-2020 годы и сведения о ходе ее реализации</w:t>
            </w:r>
          </w:p>
          <w:p w:rsidR="006847D5" w:rsidRDefault="006847D5" w:rsidP="006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47D5" w:rsidRPr="00277D53" w:rsidRDefault="006847D5" w:rsidP="0068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6847D5" w:rsidRPr="00277D53" w:rsidRDefault="006847D5" w:rsidP="0068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Ст. 189</w:t>
            </w:r>
          </w:p>
        </w:tc>
      </w:tr>
      <w:tr w:rsidR="007817A3" w:rsidRPr="00277D53" w:rsidTr="007817A3">
        <w:tc>
          <w:tcPr>
            <w:tcW w:w="970" w:type="dxa"/>
          </w:tcPr>
          <w:p w:rsidR="007817A3" w:rsidRPr="00585962" w:rsidRDefault="007817A3" w:rsidP="002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6774" w:type="dxa"/>
          </w:tcPr>
          <w:p w:rsidR="006847D5" w:rsidRPr="003454EB" w:rsidRDefault="006847D5" w:rsidP="006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49D">
              <w:rPr>
                <w:rFonts w:ascii="Times New Roman" w:hAnsi="Times New Roman" w:cs="Times New Roman"/>
                <w:sz w:val="24"/>
                <w:szCs w:val="24"/>
              </w:rPr>
              <w:t>ереписка с субъектами профилактики и иная информация о ходе деятельности</w:t>
            </w:r>
            <w:r w:rsidRPr="0034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4E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454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  <w:p w:rsidR="007817A3" w:rsidRPr="00277D53" w:rsidRDefault="007817A3" w:rsidP="00693AF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17A3" w:rsidRPr="00277D53" w:rsidRDefault="007817A3" w:rsidP="00C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817A3" w:rsidRPr="00277D53" w:rsidRDefault="007817A3" w:rsidP="00C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hAnsi="Times New Roman" w:cs="Times New Roman"/>
                <w:sz w:val="24"/>
                <w:szCs w:val="24"/>
              </w:rPr>
              <w:t>Ст. 189</w:t>
            </w:r>
          </w:p>
        </w:tc>
      </w:tr>
    </w:tbl>
    <w:p w:rsidR="00277D53" w:rsidRPr="00277D53" w:rsidRDefault="00277D53" w:rsidP="002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7D5" w:rsidRDefault="006847D5" w:rsidP="00D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D5" w:rsidRDefault="006847D5" w:rsidP="0068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D2B" w:rsidRDefault="00720D2B" w:rsidP="0050268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720D2B" w:rsidSect="005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7D53"/>
    <w:rsid w:val="00086063"/>
    <w:rsid w:val="00103D68"/>
    <w:rsid w:val="001F6BD8"/>
    <w:rsid w:val="00277D53"/>
    <w:rsid w:val="00324A4F"/>
    <w:rsid w:val="003454EB"/>
    <w:rsid w:val="0038013B"/>
    <w:rsid w:val="003C192A"/>
    <w:rsid w:val="00412880"/>
    <w:rsid w:val="00502689"/>
    <w:rsid w:val="005143F1"/>
    <w:rsid w:val="00547F63"/>
    <w:rsid w:val="00553527"/>
    <w:rsid w:val="00571E8D"/>
    <w:rsid w:val="00585962"/>
    <w:rsid w:val="00623B9E"/>
    <w:rsid w:val="006847D5"/>
    <w:rsid w:val="00693AF4"/>
    <w:rsid w:val="006A4544"/>
    <w:rsid w:val="006D2EBD"/>
    <w:rsid w:val="00720D2B"/>
    <w:rsid w:val="007817A3"/>
    <w:rsid w:val="007C07B5"/>
    <w:rsid w:val="008F09A9"/>
    <w:rsid w:val="00A451BE"/>
    <w:rsid w:val="00A70EEC"/>
    <w:rsid w:val="00B15EF4"/>
    <w:rsid w:val="00BB697F"/>
    <w:rsid w:val="00C70479"/>
    <w:rsid w:val="00D9149D"/>
    <w:rsid w:val="00E0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3"/>
  </w:style>
  <w:style w:type="paragraph" w:styleId="1">
    <w:name w:val="heading 1"/>
    <w:basedOn w:val="a"/>
    <w:link w:val="10"/>
    <w:uiPriority w:val="9"/>
    <w:qFormat/>
    <w:rsid w:val="0027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7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zivil_cult</dc:creator>
  <cp:keywords/>
  <dc:description/>
  <cp:lastModifiedBy>zivil_cult</cp:lastModifiedBy>
  <cp:revision>21</cp:revision>
  <cp:lastPrinted>2018-08-21T11:37:00Z</cp:lastPrinted>
  <dcterms:created xsi:type="dcterms:W3CDTF">2017-05-25T06:17:00Z</dcterms:created>
  <dcterms:modified xsi:type="dcterms:W3CDTF">2018-08-21T11:38:00Z</dcterms:modified>
</cp:coreProperties>
</file>